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56" w:rsidRDefault="00F31269">
      <w:pPr>
        <w:spacing w:after="0" w:line="408" w:lineRule="auto"/>
        <w:ind w:left="120"/>
        <w:jc w:val="center"/>
      </w:pPr>
      <w:bookmarkStart w:id="0" w:name="block-1468881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16D56" w:rsidRDefault="00F312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7e23ae95-14d1-494f-ac52-185ba52e2507"/>
      <w:r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16D56" w:rsidRDefault="00F312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6a79db9e-395e-41b7-ae56-606e60c06ed6"/>
      <w:r>
        <w:rPr>
          <w:rFonts w:ascii="Times New Roman" w:hAnsi="Times New Roman"/>
          <w:b/>
          <w:color w:val="000000"/>
          <w:sz w:val="28"/>
        </w:rPr>
        <w:t>Муниципальное Образование Оренбургский район Оренбургской области Управление образования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16D56" w:rsidRDefault="00F312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«Нижнепавловская СОШ»</w:t>
      </w:r>
    </w:p>
    <w:p w:rsidR="00116D56" w:rsidRDefault="00116D56">
      <w:pPr>
        <w:spacing w:after="0"/>
        <w:ind w:left="120"/>
      </w:pPr>
    </w:p>
    <w:p w:rsidR="00116D56" w:rsidRDefault="00116D56">
      <w:pPr>
        <w:spacing w:after="0"/>
        <w:ind w:left="120"/>
      </w:pPr>
    </w:p>
    <w:p w:rsidR="00116D56" w:rsidRDefault="00116D56">
      <w:pPr>
        <w:spacing w:after="0"/>
        <w:ind w:left="120"/>
      </w:pPr>
    </w:p>
    <w:p w:rsidR="00116D56" w:rsidRDefault="00116D5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3126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312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F312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12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Агишев И.Р.</w:t>
            </w:r>
          </w:p>
          <w:p w:rsidR="004E6975" w:rsidRDefault="00F312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12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126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3126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F3126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126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Фаст О.Н.</w:t>
            </w:r>
          </w:p>
          <w:p w:rsidR="004E6975" w:rsidRDefault="00F3126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12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312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3126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3126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3126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Попов А.В.</w:t>
            </w:r>
          </w:p>
          <w:p w:rsidR="000E6D86" w:rsidRDefault="00F3126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126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16D56" w:rsidRDefault="00116D56">
      <w:pPr>
        <w:spacing w:after="0"/>
        <w:ind w:left="120"/>
      </w:pPr>
    </w:p>
    <w:p w:rsidR="00116D56" w:rsidRDefault="00F312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16D56" w:rsidRDefault="00116D56">
      <w:pPr>
        <w:spacing w:after="0"/>
        <w:ind w:left="120"/>
      </w:pPr>
    </w:p>
    <w:p w:rsidR="00116D56" w:rsidRDefault="00116D56">
      <w:pPr>
        <w:spacing w:after="0"/>
        <w:ind w:left="120"/>
      </w:pPr>
    </w:p>
    <w:p w:rsidR="00116D56" w:rsidRDefault="00116D56">
      <w:pPr>
        <w:spacing w:after="0"/>
        <w:ind w:left="120"/>
      </w:pPr>
    </w:p>
    <w:p w:rsidR="00116D56" w:rsidRDefault="00F312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16D56" w:rsidRDefault="00F312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1993152)</w:t>
      </w:r>
    </w:p>
    <w:p w:rsidR="00116D56" w:rsidRDefault="00116D56">
      <w:pPr>
        <w:spacing w:after="0"/>
        <w:ind w:left="120"/>
        <w:jc w:val="center"/>
      </w:pPr>
    </w:p>
    <w:p w:rsidR="00116D56" w:rsidRDefault="00F3126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«Основы безопасности жизнедеятельности»</w:t>
      </w:r>
    </w:p>
    <w:p w:rsidR="00116D56" w:rsidRDefault="00F3126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116D56" w:rsidRDefault="00116D56">
      <w:pPr>
        <w:spacing w:after="0"/>
        <w:ind w:left="120"/>
        <w:jc w:val="center"/>
      </w:pPr>
    </w:p>
    <w:p w:rsidR="00116D56" w:rsidRDefault="00116D56">
      <w:pPr>
        <w:spacing w:after="0"/>
        <w:ind w:left="120"/>
        <w:jc w:val="center"/>
      </w:pPr>
    </w:p>
    <w:p w:rsidR="00116D56" w:rsidRDefault="00116D56">
      <w:pPr>
        <w:spacing w:after="0"/>
        <w:ind w:left="120"/>
        <w:jc w:val="center"/>
      </w:pPr>
    </w:p>
    <w:p w:rsidR="00116D56" w:rsidRDefault="00116D56">
      <w:pPr>
        <w:spacing w:after="0"/>
        <w:ind w:left="120"/>
        <w:jc w:val="center"/>
      </w:pPr>
    </w:p>
    <w:p w:rsidR="00116D56" w:rsidRDefault="00116D56">
      <w:pPr>
        <w:spacing w:after="0"/>
        <w:ind w:left="120"/>
        <w:jc w:val="center"/>
      </w:pPr>
    </w:p>
    <w:p w:rsidR="00116D56" w:rsidRDefault="00116D56">
      <w:pPr>
        <w:spacing w:after="0"/>
        <w:ind w:left="120"/>
        <w:jc w:val="center"/>
      </w:pPr>
    </w:p>
    <w:p w:rsidR="00116D56" w:rsidRPr="00D47B08" w:rsidRDefault="00116D56" w:rsidP="00D47B08">
      <w:pPr>
        <w:spacing w:after="0"/>
        <w:rPr>
          <w:lang w:val="ru-RU"/>
        </w:rPr>
      </w:pPr>
    </w:p>
    <w:p w:rsidR="00116D56" w:rsidRDefault="00116D56">
      <w:pPr>
        <w:spacing w:after="0"/>
        <w:ind w:left="120"/>
        <w:jc w:val="center"/>
      </w:pPr>
    </w:p>
    <w:p w:rsidR="00116D56" w:rsidRDefault="00116D56">
      <w:pPr>
        <w:spacing w:after="0"/>
        <w:ind w:left="120"/>
        <w:jc w:val="center"/>
      </w:pPr>
    </w:p>
    <w:p w:rsidR="00116D56" w:rsidRPr="00D47B08" w:rsidRDefault="00F31269">
      <w:pPr>
        <w:spacing w:after="0"/>
        <w:ind w:left="120"/>
        <w:jc w:val="center"/>
        <w:rPr>
          <w:lang w:val="ru-RU"/>
        </w:rPr>
      </w:pPr>
      <w:r w:rsidRPr="00D47B0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c91d4df-ec5a-4693-9f78-bc3133ba6b6b"/>
      <w:r w:rsidRPr="00D47B08">
        <w:rPr>
          <w:rFonts w:ascii="Times New Roman" w:hAnsi="Times New Roman"/>
          <w:b/>
          <w:color w:val="000000"/>
          <w:sz w:val="28"/>
          <w:lang w:val="ru-RU"/>
        </w:rPr>
        <w:t xml:space="preserve">с. Нижняя Павловка </w:t>
      </w:r>
      <w:bookmarkEnd w:id="3"/>
      <w:r w:rsidRPr="00D47B0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c9c1c5d-85b7-4c8f-b36f-9edff786d340"/>
      <w:r w:rsidRPr="00D47B08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Pr="00D47B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47B08">
        <w:rPr>
          <w:rFonts w:ascii="Times New Roman" w:hAnsi="Times New Roman"/>
          <w:color w:val="000000"/>
          <w:sz w:val="28"/>
          <w:lang w:val="ru-RU"/>
        </w:rPr>
        <w:t>​</w:t>
      </w:r>
    </w:p>
    <w:p w:rsidR="00116D56" w:rsidRPr="00D47B08" w:rsidRDefault="00F31269" w:rsidP="00D47B08">
      <w:pPr>
        <w:spacing w:after="0" w:line="264" w:lineRule="auto"/>
        <w:ind w:left="120"/>
        <w:jc w:val="center"/>
        <w:rPr>
          <w:lang w:val="ru-RU"/>
        </w:rPr>
      </w:pPr>
      <w:bookmarkStart w:id="5" w:name="block-14688814"/>
      <w:bookmarkEnd w:id="0"/>
      <w:r w:rsidRPr="00D47B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6D56" w:rsidRPr="00D47B08" w:rsidRDefault="00116D56">
      <w:pPr>
        <w:spacing w:after="0" w:line="264" w:lineRule="auto"/>
        <w:ind w:left="120"/>
        <w:jc w:val="both"/>
        <w:rPr>
          <w:lang w:val="ru-RU"/>
        </w:rPr>
      </w:pP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обучающимися зна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ний и формирования у них умений и навыков в области безопасности жизнедеятельности.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Программа ОБЖ обеспечивает реализацию практико-ориентированного подхода в преподавании ОБЖ, системность и непрерывность приобретения обучающимися знаний и формирования у ни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х навыков в области безопасности жизнедеятельности при переходе с уровня основного общего образования; 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116D56" w:rsidRDefault="00F3126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Программа ОБЖ обеспечивает:</w:t>
      </w:r>
    </w:p>
    <w:p w:rsidR="00116D56" w:rsidRPr="00D47B08" w:rsidRDefault="00F31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116D56" w:rsidRPr="00D47B08" w:rsidRDefault="00F31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ребностям общества в формировании полноценной личности безопасного типа;</w:t>
      </w:r>
    </w:p>
    <w:p w:rsidR="00116D56" w:rsidRPr="00D47B08" w:rsidRDefault="00F31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взаимосвязь личностных, метапредметных и предметных результатов освоения учебного предмета ОБЖ на уровнях основного общего и среднего общего образования;</w:t>
      </w:r>
    </w:p>
    <w:p w:rsidR="00116D56" w:rsidRPr="00D47B08" w:rsidRDefault="00F31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реше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нию актуальных практических задач безопасности жизнедеятельности в повседневной жизни.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системность и непрерывность изучения предмета на ур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овнях основного общего и среднего общего образования: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опасны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х и чрезвычайных ситуаций».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оказ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ание первой помощи».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структурно-логическо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</w:t>
      </w:r>
      <w:r w:rsidRPr="00D47B08">
        <w:rPr>
          <w:rFonts w:ascii="Times New Roman" w:hAnsi="Times New Roman"/>
          <w:b/>
          <w:color w:val="000000"/>
          <w:sz w:val="28"/>
          <w:lang w:val="ru-RU"/>
        </w:rPr>
        <w:t xml:space="preserve">ЯТЕЛЬНОСТИ» 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всех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безопасности, поддержанных согласованным изучением других учебных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адекват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ной модели индивидуального и группового безопасного поведения в повседневной жизни.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выков, позволяющих обеспечивать благополучие человека, созданию условий устойчивого развития общества и государства.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является ф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116D56" w:rsidRPr="00D47B08" w:rsidRDefault="00F312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способность применять принципы и правила безопасного поведения в повседневной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116D56" w:rsidRPr="00D47B08" w:rsidRDefault="00F312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116D56" w:rsidRPr="00D47B08" w:rsidRDefault="00F312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знание и понимание роли личности, общества и государс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116D56" w:rsidRPr="00D47B08" w:rsidRDefault="00116D56">
      <w:pPr>
        <w:spacing w:after="0" w:line="264" w:lineRule="auto"/>
        <w:ind w:left="120"/>
        <w:jc w:val="both"/>
        <w:rPr>
          <w:lang w:val="ru-RU"/>
        </w:rPr>
      </w:pPr>
    </w:p>
    <w:p w:rsidR="00116D56" w:rsidRPr="00D47B08" w:rsidRDefault="00F31269">
      <w:pPr>
        <w:spacing w:after="0" w:line="264" w:lineRule="auto"/>
        <w:ind w:left="12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116D56" w:rsidRPr="00D47B08" w:rsidRDefault="00116D56">
      <w:pPr>
        <w:spacing w:after="0" w:line="264" w:lineRule="auto"/>
        <w:ind w:left="120"/>
        <w:jc w:val="both"/>
        <w:rPr>
          <w:lang w:val="ru-RU"/>
        </w:rPr>
      </w:pP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</w:t>
      </w:r>
      <w:r w:rsidRPr="00D47B08">
        <w:rPr>
          <w:rFonts w:ascii="Times New Roman" w:hAnsi="Times New Roman"/>
          <w:color w:val="000000"/>
          <w:sz w:val="28"/>
          <w:lang w:val="ru-RU"/>
        </w:rPr>
        <w:t>а ОБЖ на уровне среднего общего образования отводится 68 часов (по 34 часа в каждом классе).</w:t>
      </w:r>
    </w:p>
    <w:p w:rsidR="00116D56" w:rsidRPr="00D47B08" w:rsidRDefault="00116D56">
      <w:pPr>
        <w:rPr>
          <w:lang w:val="ru-RU"/>
        </w:rPr>
        <w:sectPr w:rsidR="00116D56" w:rsidRPr="00D47B08">
          <w:pgSz w:w="11906" w:h="16383"/>
          <w:pgMar w:top="1134" w:right="850" w:bottom="1134" w:left="1701" w:header="720" w:footer="720" w:gutter="0"/>
          <w:cols w:space="720"/>
        </w:sectPr>
      </w:pPr>
    </w:p>
    <w:p w:rsidR="00116D56" w:rsidRPr="00D47B08" w:rsidRDefault="00F31269">
      <w:pPr>
        <w:spacing w:after="0" w:line="264" w:lineRule="auto"/>
        <w:ind w:left="120"/>
        <w:jc w:val="both"/>
        <w:rPr>
          <w:lang w:val="ru-RU"/>
        </w:rPr>
      </w:pPr>
      <w:bookmarkStart w:id="6" w:name="block-14688815"/>
      <w:bookmarkEnd w:id="5"/>
      <w:r w:rsidRPr="00D47B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16D56" w:rsidRPr="00D47B08" w:rsidRDefault="00116D56">
      <w:pPr>
        <w:spacing w:after="0" w:line="264" w:lineRule="auto"/>
        <w:ind w:left="120"/>
        <w:jc w:val="both"/>
        <w:rPr>
          <w:lang w:val="ru-RU"/>
        </w:rPr>
      </w:pP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Корпоративный, индивидуал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Общие правила безопасности жизнедеятельности.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современных развлече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ний молодёжи. Зацепинг. Административная ответственность за занятия зацепингом и руфингом. Диггерство и его опасности. Ответственность за диггерство. Паркур. Селфи. Основные меры безопасности для паркура и селфи. Флешмоб. Ответственность за участие во флеш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мобе, носящем антиобщественный характер.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пострадавшими; п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ри опасности возгорания).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 поведения в случае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возникновения пожара на транспорте.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Электросамокат. Питбайк. Моноколесо. Сегвей. Гироскутер. Основные меры безопасности при езде на средствах индивидуальной мобильности. Административная и уголовная отве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тственность за нарушение правил при вождении.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мопедов. Ответс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твенность за нарушение Правил дорожного движения и мер оказания первой помощи.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и водном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транспорте.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обязанности и ответств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финансовая безопасность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. Информационная безопасность Российской Федерации. Угроза информационной безопасности.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Информационная безопасность детей. Правила информационной безопасности в социальных сетях. Адреса электронной почты. Никнейм. Гражданская, административная и уголовная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в информационной сфере.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 числе при с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овершении покупок в Интернете.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проявлении агрессии, при угро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зе возникновения пожара.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социуме. Конфликтные ситуации. Способы разрешения конфликтных ситуаций. Опасные проявления конфликтов. Способы п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ротиводействия буллингу и проявлению насилия.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Российской Федерации. Войска,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воинские формирования, службы, которые привлекаются к обороне страны.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медицинского освидетельс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твования о годности гражданина к военной службе.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 военно-учётным специ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Вооружённые Силы Российской Федерации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Федерации (созданы в 199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2 г.).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Национальные интересы Российской Федерации и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сдерживанию и предотвр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ащению военных конфликтов. Гибридная война и способы противодействия ей.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Воинские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звания военнослужащих. Военная форма одежды и знаки различия военнослужащих. 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общественное движ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Выбор воинской профес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Организация подготовки офицерских кадров для Вооружённых Сил Российско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й Федерации, МВД России, ФСБ России, МЧС России.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Вооружённых Сил Российской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Федерации. Вручение воинской ча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сти государственной награды.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службу, осв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населения Российской Федераци</w:t>
      </w: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и от опасных и чрезвычайных ситуаций».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деятельности госуд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арства по защите населения от опасных и чрезвычайных ситуаций.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возникновения ч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резвычайных ситуаций и других).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МЧС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России.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Гражданская оборона и её основные задачи на современном этапе. Подготовка н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аселения в области гражданской обороны. Подготовка обучаемых гражданской обороне в общеобразовательных организациях. Оповещение населения о чрезвычайных ситуациях. Составные части системы оповещения населения. Действия по сигналам гражданской обороны. Прав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ила поведения населения в зонах химического и радиационного загрязнения.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Оказание первой помощи при поражении аварийно-химически опасными веществами. Правила поведения при угрозе чрезвычайных ситуаций, возникающих при ведении военных действий. Эвакуация гр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ажданского населения и её виды. Упреждающая и заблаговременная эвакуация. Общая и частичная эвакуация. 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органов дыхания и средства индивидуальной защиты кожи. Использование медицински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х средств индивидуальной защиты.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поражени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природной среде.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Чрезвычайные ситуации природного характера (геологические, гидрологические,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метеорологические, природные пожары). Возможности прогнозирования и предупреждения.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Качество продуктов питан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ия. Правила хранения и употребления продуктов питания.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(Роспотребнадзор). Федеральный закон от 10 января 2002 г. № 7-ФЗ «Об охране окружающей среды».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Средства защиты и п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редупреждения от экологических опасностей. Бытовые приборы контроля воздуха. </w:t>
      </w:r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 Шумомеры. Люксметры. Бытовые дозиметры (радиометры). Бытовые нитратомеры.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Основные виды экологических знаков. Знаки, свидетельствующие об экологической чисто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деятельнос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ти. Внешние и внутренние экстремистские угрозы.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Праворадикальные группировки нацистской направленности и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Ответственность граждан за участие в экстремистской и террористической деятельности. Статьи Уголовного кодекса Российско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й Федерации, предусмотренные за участие в экстремистской и террористической деятельности.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предназначение. Основные задачи НАК. Федерал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ьный оперативный штаб.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с установленным уровнем терр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ористической опасности. 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Особенности проведения контртеррористических операций. Обязанности руководителя контртеррористической операции. Группировка сил и средств для проведения контртеррористической операции.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 этапе. В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на национальной основе. Техн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ологический терроризм. Кибертерроризм.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поведения. Праворадикальные группир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экстремистскую организацию.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Меры лич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может быть замаскировано взрывное устройство. Безопасное поведение в толпе. Бе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зопасное поведение при захвате в заложники.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правовая база для обеспечения безопасности населения и формирования у него культур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ы безопасности, составляющей которой является ведение здорового образа жизни.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здорового образа жизни – сохранение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Репродуктивное здоровье. Факторы, оказывающие негативное влияние на репродуктивн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Наркотизм – одна из главных угроз общественному здоровью. Правовые основы государственной политики в сфере контроля за оборотом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Наказания за действия, связанные с наркотическими и психотропными веществами, преду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смотренные в Уголовном кодексе Российской Федерации. Профилактика наркомании. Психоактивные вещества (ПАВ). Формирование индивидуального негативного отношения к наркотикам.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Комплексы профилактики психоактивных веществ (ПАВ). Первичная профилактика злоупотр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ебления ПАВ. Вторичная профилактика злоупотребления ПАВ. Третичная профилактика злоупотребления ПАВ.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медицинских знаний.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в сфере с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возникновения и прогрессирования неинфекционных заболеваний. Роль диспансеризации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Биологическая безопасность. Биолого-социальные чрезвычайные ситуации. Источник биолого-социальной чрезвычайной ситуации.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Безопасность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возникновении биолого-социальных чрезвычайных ситуаций. Способы личной защиты в случае сообщения об эпидемии. Пандемия новой коронавирусной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-19. Правила профилактики коронавируса.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Первая помощь и правила её оказания. Признаки угрожающих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Оказание первой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Первая помощь при нарушениях сердечной деятельности. Острая сердечная недостаточность (ОСН). Неотложные мероприятия при ОСН. Первая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эпилепсии, ожогах. Первая помощь при пищев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Первая помощь при отравлении психоак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тивными веществами. Общие признаки отравления психоактивными веществами.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 пострадавших.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Строе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 Автомат Калашникова (АК-74). Основы и правила стрельбы. Устройство и при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нцип действия ручных гранат. Ручная осколочная граната Ф-1 (оборонительная). Ручная осколочная граната РГД-5. 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мотострелкового отделения на БМП. Инженерное оборудование позиции солдата. Одиночны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й окоп.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защитный комплект (ОЗК). Табельные медицинские средства индивидуальной защит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ы. Первая помощь в бою. Различные способы переноски и оттаскивания раненых с поля боя.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боевой техники. Убежища для личного состава.</w:t>
      </w:r>
    </w:p>
    <w:p w:rsidR="00116D56" w:rsidRPr="00D47B08" w:rsidRDefault="00116D56">
      <w:pPr>
        <w:rPr>
          <w:lang w:val="ru-RU"/>
        </w:rPr>
        <w:sectPr w:rsidR="00116D56" w:rsidRPr="00D47B08">
          <w:pgSz w:w="11906" w:h="16383"/>
          <w:pgMar w:top="1134" w:right="850" w:bottom="1134" w:left="1701" w:header="720" w:footer="720" w:gutter="0"/>
          <w:cols w:space="720"/>
        </w:sectPr>
      </w:pPr>
    </w:p>
    <w:p w:rsidR="00116D56" w:rsidRPr="00D47B08" w:rsidRDefault="00F31269">
      <w:pPr>
        <w:spacing w:after="0" w:line="264" w:lineRule="auto"/>
        <w:ind w:left="120"/>
        <w:jc w:val="both"/>
        <w:rPr>
          <w:lang w:val="ru-RU"/>
        </w:rPr>
      </w:pPr>
      <w:bookmarkStart w:id="7" w:name="block-14688816"/>
      <w:bookmarkEnd w:id="6"/>
      <w:r w:rsidRPr="00D47B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УЧЕБНОГО ПРЕДМЕТА «ОСНОВЫ БЕЗОПАСНОСТИ ЖИЗНЕДЕЯТЕЛЬНОСТИ» </w:t>
      </w:r>
    </w:p>
    <w:p w:rsidR="00116D56" w:rsidRPr="00D47B08" w:rsidRDefault="00116D56">
      <w:pPr>
        <w:spacing w:after="0" w:line="264" w:lineRule="auto"/>
        <w:ind w:left="120"/>
        <w:jc w:val="both"/>
        <w:rPr>
          <w:lang w:val="ru-RU"/>
        </w:rPr>
      </w:pP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результаты, формируемые в ходе изучения ОБЖ, должны способствовать процессам самопознания, самовоспитания и саморазвития, развития внутренней позиции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го народа Российской Федерации и к жизни в целом.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1) гражданское воспитание: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течение всей жизни;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экстремизма и терроризма, национализма и ксенофобии, дискрими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нации по социальным, религиозным, расовым, национальным признакам;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ститутов гражданского общества в области обеспечения комплексной безопасности личности, общества и государства;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сформированность российской гражданской идентичности, уважения к своему народу, памяти защитников Родины и боевым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сформированность чувства ответственности перед Родиной, идейная убеждённость и готовность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к служению и защите Отечества, ответственность за его судьбу;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ценности безопасного поведения, осознанного и ответственного отношени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я к личной безопасности, безопасности других людей, общества и государства;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волонтёрства и добровольчества;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научного познания: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ременной концепции культуры безопасности жизнедеятельности;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осознание ценности жизни, сформированность ответственн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ого отношения к своему здоровью и здоровью окружающих;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осознание последствий и активное неприятие вредных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привычек и иных форм причинения вреда физическому и психическому здоровью;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готовнос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ть к осознанному и ответственному соблюдению требований безопасности в процессе трудовой деятельности;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зованию на протяжении всей жизни;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ечении безопасности личности, общества и государства;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активное неприятие действий, приносящих вред окружающей среде;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умение прогнозировать неблагоприятные экологические последствия предпринимаемых действий и предотвращать их;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ОБЖ на уровне среднего общего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образования у обучающегося будут сформированы познавательные универсальные учебные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У обучающегося будут сформированы следующие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действия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ь алгоритмы их возможного решения в различных ситуациях;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опреде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ованного поведения;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планировать и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учебные действия в условиях дефицита информации, необходимой для решения стоящей задачи;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развивать творческое мышление при решении ситуационных задач.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навательных универсальных учебных действий: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чных учебных задач, в том числе при разработке и защите проектных работ;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критически оценивать полученные в ходе решения учебных задач результаты, обосновывать предложения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по их корректировке в новых условиях;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знания других предметных областей для решения учебных задач в области безопасности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жизнедеятельности; переносить приобретённые знания и навыки в повседневную жизнь.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ирать оптимальную форму их представления;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использов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ствий: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руктивного общения;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У обучающегося буд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ут сформированы следующие </w:t>
      </w: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самоорганизации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выявлять проблемные вопросы, выбирать оп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тимальный способ и составлять план их решения в конкретных условиях;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расширять познания в области безопасности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гих как части регулятивных универсальных учебных действий: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использо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вать приёмы рефлексии для анализа и оценки образовательной ситуации, выбора оптимального решения;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ельной ситуации; признавать право на ошибку свою и чужую.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D47B08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ставить цели и орган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зультатах);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ической значимости; проявлять творчество и разумную инициативу.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позиции, осознанное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понимание значимости личного и группового безопасного поведения в интересах благополучия и устойчивого развития личности, общества и государства.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ндивидуального и группового безопасного поведения в повседневной жизни.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результаты, формируемые в ходе изучения ОБЖ, должны обеспечивать: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1) сформированность представлений о ценности безопасного поведения для личности, общества, государства; зна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ние правил безопасного поведения и способов их применения в собственном поведении;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2)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3) сформированность представлений о важности соблюдения правил дорожного движения всеми участниками движе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ния, правил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4) знания о способах безопасного поведени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я в природной среде, умение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я;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сформированность нетерпимости к проявлениям насилия в социальном взаимодействии;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7) знания о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опасности;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9) сформированность представлений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ии контртеррористической операции;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сформированность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в области гражданской обороны; знание действия при сигналах гражданской обороны;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 xml:space="preserve"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12) знание основ государственной системы, российского законодательства, направленных на защиту населения от внешних и внутренних уг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роз; сформированность представлений о роли государства, общества и личности в обеспечении безопасности.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</w:t>
      </w: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лей ОБЖ.</w:t>
      </w:r>
    </w:p>
    <w:p w:rsidR="00116D56" w:rsidRPr="00D47B08" w:rsidRDefault="00F31269">
      <w:pPr>
        <w:spacing w:after="0" w:line="264" w:lineRule="auto"/>
        <w:ind w:firstLine="600"/>
        <w:jc w:val="both"/>
        <w:rPr>
          <w:lang w:val="ru-RU"/>
        </w:rPr>
      </w:pPr>
      <w:r w:rsidRPr="00D47B08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организация вправе самостоятельно определять последовательность для освоения обучающимися модулей ОБЖ.</w:t>
      </w:r>
    </w:p>
    <w:p w:rsidR="00116D56" w:rsidRPr="00D47B08" w:rsidRDefault="00116D56">
      <w:pPr>
        <w:rPr>
          <w:lang w:val="ru-RU"/>
        </w:rPr>
        <w:sectPr w:rsidR="00116D56" w:rsidRPr="00D47B08">
          <w:pgSz w:w="11906" w:h="16383"/>
          <w:pgMar w:top="1134" w:right="850" w:bottom="1134" w:left="1701" w:header="720" w:footer="720" w:gutter="0"/>
          <w:cols w:space="720"/>
        </w:sectPr>
      </w:pPr>
    </w:p>
    <w:p w:rsidR="00116D56" w:rsidRDefault="00F31269">
      <w:pPr>
        <w:spacing w:after="0"/>
        <w:ind w:left="120"/>
      </w:pPr>
      <w:bookmarkStart w:id="8" w:name="block-14688817"/>
      <w:bookmarkEnd w:id="7"/>
      <w:r w:rsidRPr="00D47B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16D56" w:rsidRDefault="00F31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116D5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56" w:rsidRDefault="00116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56" w:rsidRDefault="00116D5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56" w:rsidRDefault="00116D56"/>
        </w:tc>
      </w:tr>
      <w:tr w:rsidR="00116D56" w:rsidRPr="00D47B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Pr="00D47B08" w:rsidRDefault="00F31269">
            <w:pPr>
              <w:spacing w:after="0"/>
              <w:ind w:left="135"/>
              <w:rPr>
                <w:lang w:val="ru-RU"/>
              </w:rPr>
            </w:pPr>
            <w:r w:rsidRPr="00D47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47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7B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населения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Pr="00D47B08" w:rsidRDefault="00F31269">
            <w:pPr>
              <w:spacing w:after="0"/>
              <w:ind w:left="135"/>
              <w:rPr>
                <w:lang w:val="ru-RU"/>
              </w:rPr>
            </w:pPr>
            <w:r w:rsidRPr="00D47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молодёжи в </w:t>
            </w:r>
            <w:r w:rsidRPr="00D47B08">
              <w:rPr>
                <w:rFonts w:ascii="Times New Roman" w:hAnsi="Times New Roman"/>
                <w:color w:val="000000"/>
                <w:sz w:val="24"/>
                <w:lang w:val="ru-RU"/>
              </w:rPr>
              <w:t>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 w:rsidRPr="00D47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обороны государства"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"Военно-профессиональная деятельность"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воинской профессии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"Защита населения Российской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Федерации от опасных и чрезвычайных ситуаций"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"Безопасность в природной среде и экологическая безопасность"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здорового образа жизни"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"Основы медицинских знаний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оказание первой помощи"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основ медицинских знаний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"Элементы начальной военной подготовки"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</w:tbl>
    <w:p w:rsidR="00116D56" w:rsidRDefault="00116D56">
      <w:pPr>
        <w:sectPr w:rsidR="00116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D56" w:rsidRDefault="00F31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116D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56" w:rsidRDefault="00116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56" w:rsidRDefault="00116D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комплексной безопасности"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 финансовая безопасность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государственной защиты населения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противодействия экстремизму и терроризму"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Борьба с угрозой экстремистской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здорового образа жизни"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"Основы медицинских знаний и оказание первой помощи"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"Основы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обороны государства"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"Военно-профессиональная деятельность"</w:t>
            </w:r>
          </w:p>
        </w:tc>
      </w:tr>
      <w:tr w:rsidR="00116D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службы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</w:tbl>
    <w:p w:rsidR="00116D56" w:rsidRDefault="00116D56">
      <w:pPr>
        <w:sectPr w:rsidR="00116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D56" w:rsidRDefault="00116D56">
      <w:pPr>
        <w:sectPr w:rsidR="00116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D56" w:rsidRDefault="00F31269">
      <w:pPr>
        <w:spacing w:after="0"/>
        <w:ind w:left="120"/>
      </w:pPr>
      <w:bookmarkStart w:id="9" w:name="block-146888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16D56" w:rsidRDefault="00F31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116D5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56" w:rsidRDefault="00116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56" w:rsidRDefault="00116D5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56" w:rsidRDefault="00116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Явные и скрытые опасности современных развлечений подростков и молодёжи, а также опасности их вовлечения в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не стать 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Законодательство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воинского учёта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Допризывная подготовка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граждан по военно-учётным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Воинские символы и традиции Вооружённых Сил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законодательства Российской Федерации и основные направления по организации защиты населения от </w:t>
            </w:r>
            <w:r>
              <w:rPr>
                <w:rFonts w:ascii="Times New Roman" w:hAnsi="Times New Roman"/>
                <w:color w:val="000000"/>
                <w:sz w:val="24"/>
              </w:rPr>
              <w:t>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Чрезвычайные ситуации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характера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экстремизму и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терроризму и ответственность граждан в этой 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Общегосударственное противодействие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законодательства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в области формирования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Преимущества здорового 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в современном общевойсковом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индивидуальной защиты и 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</w:tbl>
    <w:p w:rsidR="00116D56" w:rsidRDefault="00116D56">
      <w:pPr>
        <w:sectPr w:rsidR="00116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D56" w:rsidRDefault="00F31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116D5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56" w:rsidRDefault="00116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56" w:rsidRDefault="00116D5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6D56" w:rsidRDefault="00116D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56" w:rsidRDefault="00116D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6D56" w:rsidRDefault="00116D56"/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на воздушном, </w:t>
            </w:r>
            <w:r>
              <w:rPr>
                <w:rFonts w:ascii="Times New Roman" w:hAnsi="Times New Roman"/>
                <w:color w:val="000000"/>
                <w:sz w:val="24"/>
              </w:rPr>
              <w:t>железнодорожном и водном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информационной безопасности и финансовой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Прогнозирование и мониторинг чрезвычайных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оборона и ее 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Нормативно-правовые документы, регулирующие борьбу с терроризмом и экстремизмом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и 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Рекомендации по безопасному поведению при угрозе </w:t>
            </w:r>
            <w:r>
              <w:rPr>
                <w:rFonts w:ascii="Times New Roman" w:hAnsi="Times New Roman"/>
                <w:color w:val="000000"/>
                <w:sz w:val="24"/>
              </w:rPr>
              <w:t>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законодательства Российской Федерации в сфере борьбы с наркотизмом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наркотизма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различных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способы переноскм 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Стратегические 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Модернизация вооружения, военной и специальной техники в </w:t>
            </w:r>
            <w:r>
              <w:rPr>
                <w:rFonts w:ascii="Times New Roman" w:hAnsi="Times New Roman"/>
                <w:color w:val="000000"/>
                <w:sz w:val="24"/>
              </w:rPr>
              <w:t>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Призыв граждан на военную службу.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Поступление на военную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Альтернативная гражданская служба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16D56" w:rsidRDefault="00116D56">
            <w:pPr>
              <w:spacing w:after="0"/>
              <w:ind w:left="135"/>
            </w:pPr>
          </w:p>
        </w:tc>
      </w:tr>
      <w:tr w:rsidR="00116D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16D56" w:rsidRDefault="00F31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6D56" w:rsidRDefault="00116D56"/>
        </w:tc>
      </w:tr>
    </w:tbl>
    <w:p w:rsidR="00116D56" w:rsidRDefault="00116D56">
      <w:pPr>
        <w:sectPr w:rsidR="00116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D56" w:rsidRDefault="00116D56">
      <w:pPr>
        <w:sectPr w:rsidR="00116D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6D56" w:rsidRDefault="00F31269">
      <w:pPr>
        <w:spacing w:after="0"/>
        <w:ind w:left="120"/>
      </w:pPr>
      <w:bookmarkStart w:id="10" w:name="block-1468881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16D56" w:rsidRDefault="00F31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16D56" w:rsidRDefault="00F312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6D56" w:rsidRDefault="00F312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16D56" w:rsidRDefault="00F3126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16D56" w:rsidRDefault="00F31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16D56" w:rsidRDefault="00F312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16D56" w:rsidRDefault="00116D56">
      <w:pPr>
        <w:spacing w:after="0"/>
        <w:ind w:left="120"/>
      </w:pPr>
    </w:p>
    <w:p w:rsidR="00116D56" w:rsidRDefault="00F31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16D56" w:rsidRDefault="00F3126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16D56" w:rsidRDefault="00116D56">
      <w:pPr>
        <w:sectPr w:rsidR="00116D5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31269" w:rsidRDefault="00F31269"/>
    <w:sectPr w:rsidR="00F31269" w:rsidSect="00116D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543EA"/>
    <w:multiLevelType w:val="multilevel"/>
    <w:tmpl w:val="2B1C5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143AC3"/>
    <w:multiLevelType w:val="multilevel"/>
    <w:tmpl w:val="169E0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6D56"/>
    <w:rsid w:val="00116D56"/>
    <w:rsid w:val="00D47B08"/>
    <w:rsid w:val="00F3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6D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16D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7817</Words>
  <Characters>44557</Characters>
  <Application>Microsoft Office Word</Application>
  <DocSecurity>0</DocSecurity>
  <Lines>371</Lines>
  <Paragraphs>104</Paragraphs>
  <ScaleCrop>false</ScaleCrop>
  <Company/>
  <LinksUpToDate>false</LinksUpToDate>
  <CharactersWithSpaces>52270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информатика1</cp:lastModifiedBy>
  <cp:revision>3</cp:revision>
  <dcterms:created xsi:type="dcterms:W3CDTF">2023-11-23T07:25:00Z</dcterms:created>
  <dcterms:modified xsi:type="dcterms:W3CDTF">2023-11-23T07:26:00Z</dcterms:modified>
</cp:coreProperties>
</file>